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E623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7F43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4394"/>
      </w:tblGrid>
      <w:tr w:rsidR="006A5F3D" w:rsidRPr="00E9604B" w:rsidTr="004F24B9">
        <w:tc>
          <w:tcPr>
            <w:tcW w:w="1101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9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AC76CB" w:rsidRPr="006A5F3D" w:rsidTr="004F24B9">
        <w:tc>
          <w:tcPr>
            <w:tcW w:w="1101" w:type="dxa"/>
          </w:tcPr>
          <w:p w:rsidR="00AC76CB" w:rsidRDefault="00AC76CB" w:rsidP="000F49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103" w:type="dxa"/>
          </w:tcPr>
          <w:p w:rsidR="00AC76CB" w:rsidRPr="00AD5ABE" w:rsidRDefault="00AC76CB" w:rsidP="00AC7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94" w:type="dxa"/>
          </w:tcPr>
          <w:p w:rsidR="00AC76CB" w:rsidRPr="004D51D5" w:rsidRDefault="00AC76CB" w:rsidP="000F499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C76CB" w:rsidRPr="00B97C92" w:rsidRDefault="00AC76CB" w:rsidP="000F499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C76CB" w:rsidRPr="00B07D47" w:rsidRDefault="00AC76CB" w:rsidP="000F4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76CB" w:rsidRPr="006A5F3D" w:rsidTr="004F24B9">
        <w:tc>
          <w:tcPr>
            <w:tcW w:w="1101" w:type="dxa"/>
          </w:tcPr>
          <w:p w:rsidR="00AC76CB" w:rsidRPr="00A54E41" w:rsidRDefault="00AC76CB" w:rsidP="00DD56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5103" w:type="dxa"/>
          </w:tcPr>
          <w:p w:rsidR="00AC76CB" w:rsidRPr="00F25C72" w:rsidRDefault="00AC76CB" w:rsidP="00F25C72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DD565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F25C72" w:rsidRPr="00F25C72">
              <w:rPr>
                <w:rFonts w:ascii="Times New Roman" w:eastAsia="Times New Roman" w:hAnsi="Times New Roman" w:cs="Times New Roman"/>
                <w:b w:val="0"/>
                <w:color w:val="000000"/>
              </w:rPr>
              <w:t>115058</w:t>
            </w:r>
            <w:r w:rsidR="00F25C72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DD565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1</w:t>
            </w:r>
            <w:r w:rsidR="00F25C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DD565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1</w:t>
            </w:r>
            <w:r w:rsidR="00F25C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DD565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4394" w:type="dxa"/>
          </w:tcPr>
          <w:p w:rsidR="00AC76CB" w:rsidRDefault="00AC76CB" w:rsidP="00DD56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C76CB" w:rsidRPr="009F76F4" w:rsidRDefault="00AC76CB" w:rsidP="00F25C7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F25C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C76CB" w:rsidRPr="006A5F3D" w:rsidTr="004F24B9">
        <w:tc>
          <w:tcPr>
            <w:tcW w:w="1101" w:type="dxa"/>
          </w:tcPr>
          <w:p w:rsidR="00AC76CB" w:rsidRPr="00A54E41" w:rsidRDefault="00AC76CB" w:rsidP="00AC76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103" w:type="dxa"/>
          </w:tcPr>
          <w:p w:rsidR="00AC76CB" w:rsidRPr="00915853" w:rsidRDefault="00AC76CB" w:rsidP="00A02D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Составить комплекс гимнастики для глаз и ежедневно выполнять</w:t>
            </w:r>
          </w:p>
        </w:tc>
        <w:tc>
          <w:tcPr>
            <w:tcW w:w="4394" w:type="dxa"/>
          </w:tcPr>
          <w:p w:rsidR="00AC76CB" w:rsidRDefault="00AC76CB" w:rsidP="00AC76C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 записать, сфотографировать,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7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6CB">
              <w:rPr>
                <w:rFonts w:ascii="Times New Roman" w:hAnsi="Times New Roman" w:cs="Times New Roman"/>
                <w:b/>
                <w:sz w:val="20"/>
                <w:szCs w:val="20"/>
              </w:rPr>
              <w:t>до 14.04.2020</w:t>
            </w:r>
          </w:p>
        </w:tc>
      </w:tr>
      <w:tr w:rsidR="00AC76CB" w:rsidRPr="006A5F3D" w:rsidTr="004F24B9">
        <w:tc>
          <w:tcPr>
            <w:tcW w:w="1101" w:type="dxa"/>
            <w:vMerge w:val="restart"/>
          </w:tcPr>
          <w:p w:rsidR="00AC76CB" w:rsidRDefault="00AC76CB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103" w:type="dxa"/>
          </w:tcPr>
          <w:p w:rsidR="00AC76CB" w:rsidRPr="00AC76CB" w:rsidRDefault="00AC76CB" w:rsidP="00A02DD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6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группа Гапоненко И.Ф.</w:t>
            </w:r>
          </w:p>
          <w:p w:rsidR="00AC76CB" w:rsidRPr="00AC76CB" w:rsidRDefault="00AC76CB" w:rsidP="00AC76C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стр.11, упр.5.6 работа со словами (повторить, выписать, перевести) </w:t>
            </w:r>
            <w:proofErr w:type="gramEnd"/>
          </w:p>
          <w:p w:rsidR="00AC76CB" w:rsidRPr="00AC76CB" w:rsidRDefault="00AC76CB" w:rsidP="00AC76C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повторить грамматический справочник</w:t>
            </w:r>
          </w:p>
          <w:p w:rsidR="00AC76CB" w:rsidRPr="00AC76CB" w:rsidRDefault="00AC76CB" w:rsidP="00AC76C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3-4 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Future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Simple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going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</w:p>
          <w:p w:rsidR="00AC76CB" w:rsidRPr="00AC76CB" w:rsidRDefault="00AC76CB" w:rsidP="00AC76C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Gr. 2 Present Simple, Present Continuous</w:t>
            </w:r>
          </w:p>
        </w:tc>
        <w:tc>
          <w:tcPr>
            <w:tcW w:w="4394" w:type="dxa"/>
          </w:tcPr>
          <w:p w:rsidR="00AC76CB" w:rsidRPr="00AC76CB" w:rsidRDefault="00AC76CB" w:rsidP="00A02DD5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C76CB" w:rsidRPr="006A5F3D" w:rsidTr="004F24B9">
        <w:tc>
          <w:tcPr>
            <w:tcW w:w="1101" w:type="dxa"/>
            <w:vMerge/>
          </w:tcPr>
          <w:p w:rsidR="00AC76CB" w:rsidRPr="00AC76CB" w:rsidRDefault="00AC76CB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</w:tcPr>
          <w:p w:rsidR="00AC76CB" w:rsidRPr="00AC76CB" w:rsidRDefault="00AC76CB" w:rsidP="00A02DD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на образовательной платформе «</w:t>
            </w:r>
            <w:proofErr w:type="spellStart"/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по теме: 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Character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traits</w:t>
            </w:r>
            <w:r w:rsidRPr="00AC7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Задание №4</w:t>
            </w:r>
          </w:p>
        </w:tc>
        <w:tc>
          <w:tcPr>
            <w:tcW w:w="4394" w:type="dxa"/>
          </w:tcPr>
          <w:p w:rsidR="00AC76CB" w:rsidRPr="00AC76CB" w:rsidRDefault="00AC76CB" w:rsidP="00A02DD5">
            <w:pPr>
              <w:rPr>
                <w:rFonts w:ascii="Times New Roman" w:hAnsi="Times New Roman" w:cs="Times New Roman"/>
              </w:rPr>
            </w:pPr>
            <w:r w:rsidRPr="00AC7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на портале, доступ </w:t>
            </w:r>
            <w:bookmarkStart w:id="0" w:name="_GoBack"/>
            <w:r w:rsidRPr="00F25C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11.04.2020 по 14.04.2020</w:t>
            </w:r>
            <w:bookmarkEnd w:id="0"/>
          </w:p>
        </w:tc>
      </w:tr>
      <w:tr w:rsidR="00AC76CB" w:rsidRPr="006A5F3D" w:rsidTr="004F24B9">
        <w:tc>
          <w:tcPr>
            <w:tcW w:w="1101" w:type="dxa"/>
            <w:vMerge/>
          </w:tcPr>
          <w:p w:rsidR="00AC76CB" w:rsidRDefault="00AC76CB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AC76CB" w:rsidRPr="00AC76CB" w:rsidRDefault="00AC76CB" w:rsidP="00A02DD5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C76C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AC76C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AC76C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Е.Ю.</w:t>
            </w:r>
          </w:p>
          <w:p w:rsidR="00AC76CB" w:rsidRPr="0077541E" w:rsidRDefault="00AC76CB" w:rsidP="00A02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AC76CB" w:rsidRPr="0077541E" w:rsidRDefault="00AC76CB" w:rsidP="00A02DD5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hAnsi="Times New Roman" w:cs="Times New Roman"/>
                <w:sz w:val="20"/>
                <w:szCs w:val="20"/>
              </w:rPr>
              <w:t>Работа №50000</w:t>
            </w:r>
          </w:p>
        </w:tc>
        <w:tc>
          <w:tcPr>
            <w:tcW w:w="4394" w:type="dxa"/>
          </w:tcPr>
          <w:p w:rsidR="00AC76CB" w:rsidRPr="0077541E" w:rsidRDefault="00AC76CB" w:rsidP="00AC76C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754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7754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754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754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4F24B9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4F24B9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95048"/>
    <w:rsid w:val="000E42DF"/>
    <w:rsid w:val="001154BB"/>
    <w:rsid w:val="00126A07"/>
    <w:rsid w:val="00160A70"/>
    <w:rsid w:val="001D01F4"/>
    <w:rsid w:val="002033DE"/>
    <w:rsid w:val="002113F1"/>
    <w:rsid w:val="0021789C"/>
    <w:rsid w:val="00237417"/>
    <w:rsid w:val="002403F0"/>
    <w:rsid w:val="002775A4"/>
    <w:rsid w:val="002860C1"/>
    <w:rsid w:val="00293D91"/>
    <w:rsid w:val="002F0EFC"/>
    <w:rsid w:val="002F5F7E"/>
    <w:rsid w:val="00376044"/>
    <w:rsid w:val="003C0992"/>
    <w:rsid w:val="003C2AFC"/>
    <w:rsid w:val="003F0113"/>
    <w:rsid w:val="004245BB"/>
    <w:rsid w:val="004379FA"/>
    <w:rsid w:val="00440B19"/>
    <w:rsid w:val="00446D8F"/>
    <w:rsid w:val="004762A1"/>
    <w:rsid w:val="004A1CA9"/>
    <w:rsid w:val="004D1161"/>
    <w:rsid w:val="004F24B9"/>
    <w:rsid w:val="004F3D48"/>
    <w:rsid w:val="005251FD"/>
    <w:rsid w:val="00525780"/>
    <w:rsid w:val="0054675A"/>
    <w:rsid w:val="00546E43"/>
    <w:rsid w:val="00590415"/>
    <w:rsid w:val="005969BA"/>
    <w:rsid w:val="005B57CD"/>
    <w:rsid w:val="005C1EEC"/>
    <w:rsid w:val="006267B7"/>
    <w:rsid w:val="00673916"/>
    <w:rsid w:val="00687708"/>
    <w:rsid w:val="006A5F3D"/>
    <w:rsid w:val="006B7F52"/>
    <w:rsid w:val="007045FA"/>
    <w:rsid w:val="00756CA3"/>
    <w:rsid w:val="00781EF7"/>
    <w:rsid w:val="007832AF"/>
    <w:rsid w:val="00787A5E"/>
    <w:rsid w:val="007B4ACC"/>
    <w:rsid w:val="007F4326"/>
    <w:rsid w:val="0081259B"/>
    <w:rsid w:val="0082235E"/>
    <w:rsid w:val="008406D5"/>
    <w:rsid w:val="008663B7"/>
    <w:rsid w:val="008B3265"/>
    <w:rsid w:val="008E03D1"/>
    <w:rsid w:val="008E5D92"/>
    <w:rsid w:val="008F396B"/>
    <w:rsid w:val="008F41E2"/>
    <w:rsid w:val="00935EE8"/>
    <w:rsid w:val="00952B8D"/>
    <w:rsid w:val="0097470E"/>
    <w:rsid w:val="009F1AC2"/>
    <w:rsid w:val="00A45AF3"/>
    <w:rsid w:val="00A54E41"/>
    <w:rsid w:val="00A56292"/>
    <w:rsid w:val="00AB26D0"/>
    <w:rsid w:val="00AC76CB"/>
    <w:rsid w:val="00AD5ABE"/>
    <w:rsid w:val="00AE2251"/>
    <w:rsid w:val="00B365C7"/>
    <w:rsid w:val="00B45E7B"/>
    <w:rsid w:val="00B658C3"/>
    <w:rsid w:val="00B762A3"/>
    <w:rsid w:val="00B95448"/>
    <w:rsid w:val="00BA0A07"/>
    <w:rsid w:val="00BB12EA"/>
    <w:rsid w:val="00BB3EC6"/>
    <w:rsid w:val="00BE0AC2"/>
    <w:rsid w:val="00BF2BAF"/>
    <w:rsid w:val="00C03C1B"/>
    <w:rsid w:val="00C82592"/>
    <w:rsid w:val="00CB268C"/>
    <w:rsid w:val="00CF03C7"/>
    <w:rsid w:val="00D01DAF"/>
    <w:rsid w:val="00D124E6"/>
    <w:rsid w:val="00D17E43"/>
    <w:rsid w:val="00D26ADE"/>
    <w:rsid w:val="00D358FC"/>
    <w:rsid w:val="00DA12FE"/>
    <w:rsid w:val="00DD565C"/>
    <w:rsid w:val="00DD6190"/>
    <w:rsid w:val="00DE65DA"/>
    <w:rsid w:val="00E1516C"/>
    <w:rsid w:val="00E207FA"/>
    <w:rsid w:val="00E20AE8"/>
    <w:rsid w:val="00E23D11"/>
    <w:rsid w:val="00E623B5"/>
    <w:rsid w:val="00E9604B"/>
    <w:rsid w:val="00EB64C8"/>
    <w:rsid w:val="00F25C72"/>
    <w:rsid w:val="00F61CCB"/>
    <w:rsid w:val="00F96B82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syatovsc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4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52</cp:revision>
  <dcterms:created xsi:type="dcterms:W3CDTF">2020-04-03T06:30:00Z</dcterms:created>
  <dcterms:modified xsi:type="dcterms:W3CDTF">2020-04-10T10:53:00Z</dcterms:modified>
</cp:coreProperties>
</file>