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</w:t>
      </w:r>
      <w:r w:rsidR="003030B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DA2C84" w:rsidRPr="00A81E64" w:rsidTr="00A81E64">
        <w:tc>
          <w:tcPr>
            <w:tcW w:w="1668" w:type="dxa"/>
            <w:vMerge w:val="restart"/>
          </w:tcPr>
          <w:p w:rsidR="00DA2C84" w:rsidRPr="009D7809" w:rsidRDefault="00DA2C84" w:rsidP="00D124E6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4536" w:type="dxa"/>
          </w:tcPr>
          <w:p w:rsidR="00DA2C84" w:rsidRPr="00DA2C84" w:rsidRDefault="00DA2C84" w:rsidP="00D124E6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2C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Группа </w:t>
            </w:r>
            <w:proofErr w:type="spellStart"/>
            <w:r w:rsidRPr="00DA2C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Дворяжкиной</w:t>
            </w:r>
            <w:proofErr w:type="spellEnd"/>
            <w:r w:rsidRPr="00DA2C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  <w:p w:rsidR="00DA2C84" w:rsidRPr="00DA2C84" w:rsidRDefault="00DA2C84" w:rsidP="00DA2C8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2C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стр. 88 новые слова записать в тетрадь, перевести, выучить наизусть.</w:t>
            </w:r>
          </w:p>
          <w:p w:rsidR="00DA2C84" w:rsidRPr="00DA2C84" w:rsidRDefault="00DA2C84" w:rsidP="00DA2C8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2C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№1 записать слова, перевести, выучить наизусть.</w:t>
            </w:r>
          </w:p>
        </w:tc>
        <w:tc>
          <w:tcPr>
            <w:tcW w:w="4677" w:type="dxa"/>
          </w:tcPr>
          <w:p w:rsidR="00DA2C84" w:rsidRPr="00A81E64" w:rsidRDefault="00DA2C84" w:rsidP="009224F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distantschool</w:t>
            </w:r>
            <w:proofErr w:type="spellEnd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3@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DA2C84" w:rsidRPr="00A81E64" w:rsidRDefault="00DA2C84" w:rsidP="009224F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 w:rsidR="006866D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DA2C84" w:rsidRPr="00A81E64" w:rsidRDefault="00DA2C84" w:rsidP="009224F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на листочке свою фамилию и класс</w:t>
            </w: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DA2C84" w:rsidRPr="00A81E64" w:rsidTr="00A81E64">
        <w:tc>
          <w:tcPr>
            <w:tcW w:w="1668" w:type="dxa"/>
            <w:vMerge/>
          </w:tcPr>
          <w:p w:rsidR="00DA2C84" w:rsidRPr="009D7809" w:rsidRDefault="00DA2C84" w:rsidP="00DA2C8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DA2C84" w:rsidRPr="00DA2C84" w:rsidRDefault="00DA2C84" w:rsidP="00DA2C8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2C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Гапоненко И.Ф.</w:t>
            </w:r>
          </w:p>
          <w:p w:rsidR="00DA2C84" w:rsidRPr="00DA2C84" w:rsidRDefault="00DA2C84" w:rsidP="00DA2C84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  <w:p w:rsidR="00DA2C84" w:rsidRDefault="00DA2C84" w:rsidP="00DA2C84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DA2C84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Правило: исчисляемые/ неисчисляемые существительные. (См. Грамматический справочник стр.5)</w:t>
            </w:r>
          </w:p>
          <w:p w:rsidR="00DA2C84" w:rsidRPr="00DA2C84" w:rsidRDefault="00DA2C84" w:rsidP="00DA2C84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у</w:t>
            </w:r>
            <w:r w:rsidRPr="00DA2C84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пр.6 стр.97</w:t>
            </w:r>
          </w:p>
          <w:p w:rsidR="00DA2C84" w:rsidRPr="00DA2C84" w:rsidRDefault="00DA2C84" w:rsidP="00DA2C84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DA2C84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стр. 98 «Продуктовая пирамида» распределить слова </w:t>
            </w:r>
          </w:p>
          <w:p w:rsidR="00DA2C84" w:rsidRPr="00057E1E" w:rsidRDefault="00DA2C84" w:rsidP="00DA2C84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DA2C84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val="en-US" w:eastAsia="hi-IN" w:bidi="hi-IN"/>
              </w:rPr>
              <w:t>countable</w:t>
            </w:r>
            <w:r w:rsidRPr="00057E1E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     / </w:t>
            </w:r>
            <w:r w:rsidRPr="00DA2C84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val="en-US" w:eastAsia="hi-IN" w:bidi="hi-IN"/>
              </w:rPr>
              <w:t>uncountable</w:t>
            </w:r>
          </w:p>
          <w:p w:rsidR="00DA2C84" w:rsidRPr="00DA2C84" w:rsidRDefault="00DA2C84" w:rsidP="00DA2C84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                                     </w:t>
            </w:r>
            <w:r w:rsidRPr="00DA2C84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val="en-US" w:eastAsia="hi-IN" w:bidi="hi-IN"/>
              </w:rPr>
              <w:t>nouns</w:t>
            </w:r>
          </w:p>
        </w:tc>
        <w:tc>
          <w:tcPr>
            <w:tcW w:w="4677" w:type="dxa"/>
          </w:tcPr>
          <w:p w:rsidR="006866DE" w:rsidRDefault="006866DE" w:rsidP="006866DE">
            <w:pPr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6" w:history="1">
              <w:r w:rsidRPr="006866D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GIFdistant@yandex.ru</w:t>
              </w:r>
            </w:hyperlink>
            <w:r w:rsidRPr="006866D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6866DE" w:rsidRPr="00A81E64" w:rsidRDefault="006866DE" w:rsidP="006866D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DA2C84" w:rsidRPr="00E3577A" w:rsidRDefault="006866DE" w:rsidP="006866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на листочке свою фамилию и класс</w:t>
            </w: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E357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A2C84" w:rsidRPr="00A81E64" w:rsidTr="00A81E64">
        <w:tc>
          <w:tcPr>
            <w:tcW w:w="1668" w:type="dxa"/>
          </w:tcPr>
          <w:p w:rsidR="00DA2C84" w:rsidRPr="009D7809" w:rsidRDefault="00DA2C84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536" w:type="dxa"/>
          </w:tcPr>
          <w:p w:rsidR="00DA2C84" w:rsidRDefault="00DA2C84" w:rsidP="009224F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Составить кроссворд на тему «Олимпийские игры»</w:t>
            </w:r>
          </w:p>
        </w:tc>
        <w:tc>
          <w:tcPr>
            <w:tcW w:w="4677" w:type="dxa"/>
          </w:tcPr>
          <w:p w:rsidR="00DA2C84" w:rsidRPr="00DA2C84" w:rsidRDefault="00DA2C84" w:rsidP="009224F7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не менее 12-14 слов, сформулировать к каждому слову вопрос. Кроссворд зарисовать в тетрадь (допускается выполнение в печатном виде с использованием сайта для составления шаблона </w:t>
            </w:r>
            <w:hyperlink r:id="rId7" w:history="1">
              <w:r w:rsidRPr="0098516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http://cross.highcat.org/ru_RU/#</w:t>
              </w:r>
            </w:hyperlink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сфотографировать и отправить учителю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 часов  10.04.2020 года</w:t>
            </w:r>
          </w:p>
        </w:tc>
      </w:tr>
      <w:tr w:rsidR="006866DE" w:rsidRPr="00A81E64" w:rsidTr="00A81E64">
        <w:tc>
          <w:tcPr>
            <w:tcW w:w="1668" w:type="dxa"/>
          </w:tcPr>
          <w:p w:rsidR="006866DE" w:rsidRPr="009D7809" w:rsidRDefault="006866DE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6866DE" w:rsidRDefault="006866DE" w:rsidP="0090154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«Глагол как часть речи», </w:t>
            </w:r>
          </w:p>
          <w:p w:rsidR="006866DE" w:rsidRPr="006866DE" w:rsidRDefault="006866DE" w:rsidP="0090154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выучить правила, выполнить два упражнения из первого параграфа данной темы.</w:t>
            </w:r>
          </w:p>
        </w:tc>
        <w:tc>
          <w:tcPr>
            <w:tcW w:w="4677" w:type="dxa"/>
          </w:tcPr>
          <w:p w:rsidR="006866DE" w:rsidRDefault="006866DE" w:rsidP="0090154F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866DE" w:rsidRPr="006866DE" w:rsidRDefault="006866DE" w:rsidP="00020CC0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6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 </w:t>
            </w:r>
            <w:r w:rsidR="00020C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  <w:r w:rsidRPr="006866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 часов</w:t>
            </w:r>
            <w:r w:rsidR="00020C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09.04.2020 года</w:t>
            </w:r>
          </w:p>
        </w:tc>
      </w:tr>
      <w:tr w:rsidR="006866DE" w:rsidRPr="00A81E64" w:rsidTr="00A81E64">
        <w:tc>
          <w:tcPr>
            <w:tcW w:w="1668" w:type="dxa"/>
          </w:tcPr>
          <w:p w:rsidR="006866DE" w:rsidRPr="009D7809" w:rsidRDefault="006866DE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</w:tcPr>
          <w:p w:rsidR="006866DE" w:rsidRPr="004D5FF3" w:rsidRDefault="006866DE" w:rsidP="009224F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D5FF3">
              <w:rPr>
                <w:rFonts w:ascii="Times New Roman" w:eastAsia="Calibri" w:hAnsi="Times New Roman" w:cs="Times New Roman"/>
                <w:lang w:eastAsia="en-US"/>
              </w:rPr>
              <w:t xml:space="preserve">Прочитать рассказ «Никита», </w:t>
            </w:r>
          </w:p>
          <w:p w:rsidR="006866DE" w:rsidRPr="004D5FF3" w:rsidRDefault="006866DE" w:rsidP="009224F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D5FF3">
              <w:rPr>
                <w:rFonts w:ascii="Times New Roman" w:eastAsia="Calibri" w:hAnsi="Times New Roman" w:cs="Times New Roman"/>
                <w:lang w:eastAsia="en-US"/>
              </w:rPr>
              <w:t>стр.106 – 114 и письменно ответить на вопросы 1 – 4 (стр.115)</w:t>
            </w:r>
          </w:p>
          <w:p w:rsidR="006866DE" w:rsidRPr="004D5FF3" w:rsidRDefault="006866DE" w:rsidP="009224F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D5FF3">
              <w:rPr>
                <w:rFonts w:ascii="Times New Roman" w:eastAsia="Calibri" w:hAnsi="Times New Roman" w:cs="Times New Roman"/>
                <w:lang w:eastAsia="en-US"/>
              </w:rPr>
              <w:t>Прочитать 1 часть рассказа «</w:t>
            </w:r>
            <w:proofErr w:type="spellStart"/>
            <w:r w:rsidRPr="004D5FF3">
              <w:rPr>
                <w:rFonts w:ascii="Times New Roman" w:eastAsia="Calibri" w:hAnsi="Times New Roman" w:cs="Times New Roman"/>
                <w:lang w:eastAsia="en-US"/>
              </w:rPr>
              <w:t>Васюткино</w:t>
            </w:r>
            <w:proofErr w:type="spellEnd"/>
            <w:r w:rsidRPr="004D5FF3">
              <w:rPr>
                <w:rFonts w:ascii="Times New Roman" w:eastAsia="Calibri" w:hAnsi="Times New Roman" w:cs="Times New Roman"/>
                <w:lang w:eastAsia="en-US"/>
              </w:rPr>
              <w:t xml:space="preserve"> озеро» (стр.118 – 132), составить план прочитанной части из 5-7 пунктов. </w:t>
            </w:r>
          </w:p>
          <w:p w:rsidR="006866DE" w:rsidRPr="004D5FF3" w:rsidRDefault="006866DE" w:rsidP="009224F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D5FF3">
              <w:rPr>
                <w:rFonts w:ascii="Times New Roman" w:eastAsia="Calibri" w:hAnsi="Times New Roman" w:cs="Times New Roman"/>
                <w:lang w:eastAsia="en-US"/>
              </w:rPr>
              <w:t xml:space="preserve">Начать рисовать карту маршрута </w:t>
            </w:r>
            <w:proofErr w:type="spellStart"/>
            <w:r w:rsidRPr="004D5FF3">
              <w:rPr>
                <w:rFonts w:ascii="Times New Roman" w:eastAsia="Calibri" w:hAnsi="Times New Roman" w:cs="Times New Roman"/>
                <w:lang w:eastAsia="en-US"/>
              </w:rPr>
              <w:t>Васютки</w:t>
            </w:r>
            <w:proofErr w:type="spellEnd"/>
            <w:r w:rsidRPr="004D5FF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77" w:type="dxa"/>
          </w:tcPr>
          <w:p w:rsidR="006866DE" w:rsidRPr="004D5FF3" w:rsidRDefault="006866DE" w:rsidP="009224F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5FF3">
              <w:rPr>
                <w:rFonts w:ascii="Times New Roman" w:eastAsiaTheme="minorHAnsi" w:hAnsi="Times New Roman" w:cs="Times New Roman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0" w:history="1">
              <w:r w:rsidRPr="004D5FF3">
                <w:rPr>
                  <w:rStyle w:val="a6"/>
                  <w:rFonts w:ascii="Times New Roman" w:hAnsi="Times New Roman" w:cs="Times New Roman"/>
                </w:rPr>
                <w:t>kustova.irina@inbox.ru</w:t>
              </w:r>
            </w:hyperlink>
          </w:p>
          <w:p w:rsidR="006866DE" w:rsidRPr="004D5FF3" w:rsidRDefault="006866DE" w:rsidP="009224F7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5FF3">
              <w:rPr>
                <w:rFonts w:ascii="Times New Roman" w:eastAsia="Calibri" w:hAnsi="Times New Roman" w:cs="Times New Roman"/>
                <w:b/>
                <w:lang w:eastAsia="en-US"/>
              </w:rPr>
              <w:t>до 10 часов  11.04.2020 года</w:t>
            </w:r>
          </w:p>
          <w:p w:rsidR="006866DE" w:rsidRPr="004D5FF3" w:rsidRDefault="006866DE" w:rsidP="009224F7">
            <w:pPr>
              <w:rPr>
                <w:rFonts w:ascii="Times New Roman" w:hAnsi="Times New Roman" w:cs="Times New Roman"/>
              </w:rPr>
            </w:pPr>
            <w:r w:rsidRPr="004D5FF3">
              <w:rPr>
                <w:rFonts w:ascii="Times New Roman" w:eastAsiaTheme="minorHAnsi" w:hAnsi="Times New Roman" w:cs="Times New Roman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4D5F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66DE" w:rsidRPr="00A81E64" w:rsidTr="00A81E64">
        <w:tc>
          <w:tcPr>
            <w:tcW w:w="1668" w:type="dxa"/>
          </w:tcPr>
          <w:p w:rsidR="006866DE" w:rsidRPr="009D7809" w:rsidRDefault="006866DE" w:rsidP="00E66C31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6866DE" w:rsidRPr="009C4236" w:rsidRDefault="006866DE" w:rsidP="009C423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9C4236">
              <w:rPr>
                <w:rFonts w:ascii="Times New Roman" w:eastAsia="Calibri" w:hAnsi="Times New Roman" w:cs="Times New Roman"/>
                <w:lang w:eastAsia="en-US"/>
              </w:rPr>
              <w:t>.4.8</w:t>
            </w:r>
          </w:p>
          <w:p w:rsidR="006866DE" w:rsidRPr="009C4236" w:rsidRDefault="006866DE" w:rsidP="009C423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4236">
              <w:rPr>
                <w:rFonts w:ascii="Times New Roman" w:eastAsia="Calibri" w:hAnsi="Times New Roman" w:cs="Times New Roman"/>
                <w:lang w:eastAsia="en-US"/>
              </w:rPr>
              <w:t xml:space="preserve">№875, </w:t>
            </w: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9C4236">
              <w:rPr>
                <w:rFonts w:ascii="Times New Roman" w:eastAsia="Calibri" w:hAnsi="Times New Roman" w:cs="Times New Roman"/>
                <w:lang w:eastAsia="en-US"/>
              </w:rPr>
              <w:t>881</w:t>
            </w:r>
          </w:p>
          <w:p w:rsidR="006866DE" w:rsidRPr="00E3577A" w:rsidRDefault="006866DE" w:rsidP="00E66C3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7" w:type="dxa"/>
          </w:tcPr>
          <w:p w:rsidR="006866DE" w:rsidRPr="00A81E64" w:rsidRDefault="006866DE" w:rsidP="00E66C3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11" w:history="1">
              <w:r w:rsidRPr="00A81E6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en-US"/>
                </w:rPr>
                <w:t>olga_shapoval73@mail.ru</w:t>
              </w:r>
            </w:hyperlink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обязательно указывать дату и номера </w:t>
            </w:r>
          </w:p>
          <w:p w:rsidR="006866DE" w:rsidRPr="00A81E64" w:rsidRDefault="006866DE" w:rsidP="00BE490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 w:rsidR="00BE490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bookmarkStart w:id="0" w:name="_GoBack"/>
            <w:bookmarkEnd w:id="0"/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4E14B8" w:rsidRDefault="004E14B8" w:rsidP="004E14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4E14B8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CC0"/>
    <w:rsid w:val="00050EF5"/>
    <w:rsid w:val="00057E1E"/>
    <w:rsid w:val="000672B2"/>
    <w:rsid w:val="000B7415"/>
    <w:rsid w:val="000E42DF"/>
    <w:rsid w:val="00153D0C"/>
    <w:rsid w:val="00157C5B"/>
    <w:rsid w:val="001C5C55"/>
    <w:rsid w:val="001C5EDF"/>
    <w:rsid w:val="001D168B"/>
    <w:rsid w:val="002403F0"/>
    <w:rsid w:val="0026656D"/>
    <w:rsid w:val="002775A4"/>
    <w:rsid w:val="002860C1"/>
    <w:rsid w:val="00293D91"/>
    <w:rsid w:val="002D5B9D"/>
    <w:rsid w:val="002E30BC"/>
    <w:rsid w:val="003030B3"/>
    <w:rsid w:val="00312100"/>
    <w:rsid w:val="00337298"/>
    <w:rsid w:val="0034792A"/>
    <w:rsid w:val="00440B19"/>
    <w:rsid w:val="004A1CA9"/>
    <w:rsid w:val="004D1161"/>
    <w:rsid w:val="004E14B8"/>
    <w:rsid w:val="004E67C4"/>
    <w:rsid w:val="005251FD"/>
    <w:rsid w:val="0054675A"/>
    <w:rsid w:val="005969BA"/>
    <w:rsid w:val="006110C1"/>
    <w:rsid w:val="006866DE"/>
    <w:rsid w:val="006A227A"/>
    <w:rsid w:val="006A5F3D"/>
    <w:rsid w:val="006B7F52"/>
    <w:rsid w:val="006C5D6C"/>
    <w:rsid w:val="007832AF"/>
    <w:rsid w:val="0081259B"/>
    <w:rsid w:val="00836AC0"/>
    <w:rsid w:val="008663B7"/>
    <w:rsid w:val="008E5D92"/>
    <w:rsid w:val="008F396B"/>
    <w:rsid w:val="008F41E2"/>
    <w:rsid w:val="00952B8D"/>
    <w:rsid w:val="009C4236"/>
    <w:rsid w:val="009D7809"/>
    <w:rsid w:val="00A45AF3"/>
    <w:rsid w:val="00A81E64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E4908"/>
    <w:rsid w:val="00BF2BAF"/>
    <w:rsid w:val="00C82592"/>
    <w:rsid w:val="00CC19D8"/>
    <w:rsid w:val="00CE3C66"/>
    <w:rsid w:val="00D124E6"/>
    <w:rsid w:val="00D26ADE"/>
    <w:rsid w:val="00D70A44"/>
    <w:rsid w:val="00DA2C84"/>
    <w:rsid w:val="00E3577A"/>
    <w:rsid w:val="00E82D68"/>
    <w:rsid w:val="00E9604B"/>
    <w:rsid w:val="00EB64C8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88196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ross.highcat.org/ru_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Fdistant@yandex.ru" TargetMode="External"/><Relationship Id="rId11" Type="http://schemas.openxmlformats.org/officeDocument/2006/relationships/hyperlink" Target="mailto:olga_shapoval7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stova.irin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-mur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28</cp:revision>
  <dcterms:created xsi:type="dcterms:W3CDTF">2020-04-05T15:55:00Z</dcterms:created>
  <dcterms:modified xsi:type="dcterms:W3CDTF">2020-04-07T07:08:00Z</dcterms:modified>
</cp:coreProperties>
</file>